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5D6" w:rsidRDefault="004114C3" w:rsidP="009D65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февраля 2022</w:t>
      </w:r>
      <w:r w:rsidR="009D65D6">
        <w:rPr>
          <w:rFonts w:ascii="Times New Roman" w:hAnsi="Times New Roman" w:cs="Times New Roman"/>
          <w:sz w:val="28"/>
          <w:szCs w:val="28"/>
        </w:rPr>
        <w:t xml:space="preserve"> года в библиотеке филиале №4 «Военный городок» прошел литературный урок «Время Петра Великого» для детей.</w:t>
      </w:r>
    </w:p>
    <w:p w:rsidR="009D65D6" w:rsidRDefault="009D65D6" w:rsidP="009D65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Библиотекарь рассказала биографию Петра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его становление на престол, который сам жил во благо страны и других наставлял. А также о том, как он строил северную столицу. Одним   из главных дел Петра Великого было создание русского флота и непобедимой русской армии. Энергичный царь распорядился открыть школы для детей и юношей, мореходные школы, где обучались будущие адмиралы. Энергичный, целеустремленный, жадный до новых знаний Петр Великий вошел в историю императором, сумевшим изменить облик России и ход истории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долгие года. Ребята узнали легенду города Богучара.</w:t>
      </w:r>
    </w:p>
    <w:p w:rsidR="009D65D6" w:rsidRDefault="009D65D6" w:rsidP="009D65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мероприятия дети приняли участие в викторине, из которой узнали, что такое камбуз на корабле и сколько морей омывает нашу родину и еще много интересного.</w:t>
      </w:r>
    </w:p>
    <w:p w:rsidR="009D65D6" w:rsidRDefault="009D65D6" w:rsidP="009D65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65D6" w:rsidRDefault="009D65D6" w:rsidP="00D00C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1571" cy="4234815"/>
            <wp:effectExtent l="19050" t="0" r="3429" b="0"/>
            <wp:docPr id="1" name="Рисунок 1" descr="C:\Users\boguch\Downloads\Литературный урок Время Петра Великого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guch\Downloads\Литературный урок Время Петра Великого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571" cy="4234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245" w:rsidRDefault="00F23245"/>
    <w:sectPr w:rsidR="00F23245" w:rsidSect="00F23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65D6"/>
    <w:rsid w:val="004114C3"/>
    <w:rsid w:val="009D65D6"/>
    <w:rsid w:val="00D00CC0"/>
    <w:rsid w:val="00EB047D"/>
    <w:rsid w:val="00F23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2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0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0C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boguch</dc:creator>
  <cp:keywords/>
  <dc:description/>
  <cp:lastModifiedBy>Плужников</cp:lastModifiedBy>
  <cp:revision>4</cp:revision>
  <dcterms:created xsi:type="dcterms:W3CDTF">2022-02-07T05:38:00Z</dcterms:created>
  <dcterms:modified xsi:type="dcterms:W3CDTF">2022-02-07T16:02:00Z</dcterms:modified>
</cp:coreProperties>
</file>