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6" w:rsidRDefault="00330B30" w:rsidP="00A14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A14026" w:rsidRPr="00EE06CA" w:rsidRDefault="00A14026" w:rsidP="00A14026">
      <w:pPr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74C">
        <w:rPr>
          <w:rFonts w:ascii="Times New Roman" w:hAnsi="Times New Roman"/>
          <w:color w:val="000000"/>
        </w:rPr>
        <w:t>(</w:t>
      </w:r>
      <w:r w:rsidRPr="003641BE">
        <w:rPr>
          <w:rFonts w:ascii="Times New Roman" w:hAnsi="Times New Roman"/>
          <w:color w:val="000000"/>
          <w:sz w:val="24"/>
          <w:szCs w:val="24"/>
        </w:rPr>
        <w:t xml:space="preserve">на бланке </w:t>
      </w:r>
      <w:proofErr w:type="gramStart"/>
      <w:r w:rsidRPr="003641BE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641BE">
        <w:rPr>
          <w:rFonts w:ascii="Times New Roman" w:hAnsi="Times New Roman"/>
          <w:sz w:val="24"/>
          <w:szCs w:val="24"/>
        </w:rPr>
        <w:t xml:space="preserve"> на территории Богучарского муниципального района Воронежской области 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>)</w:t>
      </w: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41BE">
        <w:rPr>
          <w:rFonts w:ascii="Times New Roman" w:hAnsi="Times New Roman"/>
          <w:b/>
          <w:color w:val="000000"/>
          <w:sz w:val="24"/>
          <w:szCs w:val="24"/>
        </w:rPr>
        <w:t>ПРОТОКОЛ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b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>заседания ____________________________________________________</w:t>
      </w:r>
    </w:p>
    <w:p w:rsidR="00A14026" w:rsidRPr="003641BE" w:rsidRDefault="00A14026" w:rsidP="00A14026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(наименование руководящего коллегиального органа </w:t>
      </w:r>
      <w:r w:rsidRPr="003641BE">
        <w:rPr>
          <w:rFonts w:ascii="Times New Roman" w:hAnsi="Times New Roman"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>)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sz w:val="24"/>
          <w:szCs w:val="24"/>
        </w:rPr>
        <w:t>________________________</w:t>
      </w:r>
      <w:r w:rsidRPr="003641BE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    </w:t>
      </w: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r w:rsidRPr="003641BE">
        <w:rPr>
          <w:rFonts w:ascii="Times New Roman" w:hAnsi="Times New Roman"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1BE">
        <w:rPr>
          <w:rFonts w:ascii="Times New Roman" w:hAnsi="Times New Roman"/>
          <w:sz w:val="24"/>
          <w:szCs w:val="24"/>
        </w:rPr>
        <w:t>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>)</w:t>
      </w: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>город _____________                                                                        «______»__________ 20___ г.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ab/>
        <w:t>Присутствовали:                                              1. _______________________</w:t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(Ф.И.О.)</w:t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2. _______________________</w:t>
      </w:r>
    </w:p>
    <w:p w:rsidR="00A14026" w:rsidRPr="003641BE" w:rsidRDefault="00A14026" w:rsidP="00A1402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(Ф.И.О.)</w:t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3. ________________________</w:t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(Ф.И.О.)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В соответствии с п. ___ Устава, заседание ___________________________    (наименование руководящего коллегиального органа </w:t>
      </w:r>
      <w:r w:rsidRPr="003641BE">
        <w:rPr>
          <w:rFonts w:ascii="Times New Roman" w:hAnsi="Times New Roman"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1BE">
        <w:rPr>
          <w:rFonts w:ascii="Times New Roman" w:hAnsi="Times New Roman"/>
          <w:sz w:val="24"/>
          <w:szCs w:val="24"/>
        </w:rPr>
        <w:t>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>)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    </w:t>
      </w: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r w:rsidRPr="003641BE">
        <w:rPr>
          <w:rFonts w:ascii="Times New Roman" w:hAnsi="Times New Roman"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1BE">
        <w:rPr>
          <w:rFonts w:ascii="Times New Roman" w:hAnsi="Times New Roman"/>
          <w:sz w:val="24"/>
          <w:szCs w:val="24"/>
        </w:rPr>
        <w:t>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>)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>является правомочным.</w:t>
      </w: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41BE">
        <w:rPr>
          <w:rFonts w:ascii="Times New Roman" w:hAnsi="Times New Roman"/>
          <w:b/>
          <w:color w:val="000000"/>
          <w:sz w:val="24"/>
          <w:szCs w:val="24"/>
        </w:rPr>
        <w:t>Повестка дня:</w:t>
      </w: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О выдвижении  кандидата в состав Общественного совета при главе </w:t>
      </w:r>
      <w:r w:rsidRPr="003641BE">
        <w:rPr>
          <w:rFonts w:ascii="Times New Roman" w:hAnsi="Times New Roman"/>
          <w:sz w:val="24"/>
          <w:szCs w:val="24"/>
        </w:rPr>
        <w:t xml:space="preserve">Богучарского муниципального района Воронежской области 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b/>
          <w:color w:val="000000"/>
          <w:sz w:val="24"/>
          <w:szCs w:val="24"/>
        </w:rPr>
        <w:t>Слушали:</w:t>
      </w:r>
      <w:r w:rsidRPr="003641B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_____________________________________________________,</w:t>
      </w:r>
    </w:p>
    <w:p w:rsidR="00A14026" w:rsidRPr="003641BE" w:rsidRDefault="00A14026" w:rsidP="00A14026">
      <w:pPr>
        <w:spacing w:after="0" w:line="240" w:lineRule="auto"/>
        <w:ind w:left="708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(указать Ф.И.О. и должность)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41BE">
        <w:rPr>
          <w:rFonts w:ascii="Times New Roman" w:hAnsi="Times New Roman"/>
          <w:color w:val="000000"/>
          <w:sz w:val="24"/>
          <w:szCs w:val="24"/>
        </w:rPr>
        <w:t>который</w:t>
      </w:r>
      <w:proofErr w:type="gramEnd"/>
      <w:r w:rsidRPr="003641BE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Pr="003641BE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3641BE">
        <w:rPr>
          <w:rFonts w:ascii="Times New Roman" w:hAnsi="Times New Roman"/>
          <w:color w:val="000000"/>
          <w:sz w:val="24"/>
          <w:szCs w:val="24"/>
        </w:rPr>
        <w:t>) предложил (-а) членам ____________________________________</w:t>
      </w:r>
    </w:p>
    <w:p w:rsidR="00A14026" w:rsidRPr="003641BE" w:rsidRDefault="00A14026" w:rsidP="00A140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r w:rsidRPr="003641BE">
        <w:rPr>
          <w:rFonts w:ascii="Times New Roman" w:hAnsi="Times New Roman"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3641BE">
        <w:rPr>
          <w:rFonts w:ascii="Times New Roman" w:hAnsi="Times New Roman"/>
          <w:color w:val="000000"/>
          <w:sz w:val="24"/>
          <w:szCs w:val="24"/>
        </w:rPr>
        <w:t>)</w:t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рассмотреть кандидатуру _____________________________________________  </w:t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(Ф.И.О.)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выдвижения в состав Общественного совета при главе </w:t>
      </w:r>
      <w:r w:rsidRPr="003641BE">
        <w:rPr>
          <w:rFonts w:ascii="Times New Roman" w:hAnsi="Times New Roman"/>
          <w:sz w:val="24"/>
          <w:szCs w:val="24"/>
        </w:rPr>
        <w:t>Богучарского муниципального района Воронежской области</w:t>
      </w:r>
      <w:r w:rsidRPr="003641BE">
        <w:rPr>
          <w:rFonts w:ascii="Times New Roman" w:hAnsi="Times New Roman"/>
          <w:color w:val="000000"/>
          <w:sz w:val="24"/>
          <w:szCs w:val="24"/>
        </w:rPr>
        <w:t>.</w:t>
      </w:r>
    </w:p>
    <w:p w:rsidR="00A14026" w:rsidRPr="003641BE" w:rsidRDefault="00A14026" w:rsidP="00A140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1BE">
        <w:rPr>
          <w:rFonts w:ascii="Times New Roman" w:hAnsi="Times New Roman"/>
          <w:b/>
          <w:color w:val="000000"/>
          <w:sz w:val="24"/>
          <w:szCs w:val="24"/>
        </w:rPr>
        <w:t>Решили:</w:t>
      </w:r>
    </w:p>
    <w:p w:rsidR="00A14026" w:rsidRPr="003641BE" w:rsidRDefault="00A14026" w:rsidP="00A1402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>Выдвинуть _______________________________________ кандидатом</w:t>
      </w:r>
    </w:p>
    <w:p w:rsidR="00A14026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(Ф.И.О. представителя) </w:t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в состав Общественного совета при главе </w:t>
      </w:r>
      <w:r w:rsidRPr="003641BE">
        <w:rPr>
          <w:rFonts w:ascii="Times New Roman" w:hAnsi="Times New Roman"/>
          <w:sz w:val="24"/>
          <w:szCs w:val="24"/>
        </w:rPr>
        <w:t>Богучарского муниципального района Воронежской области</w:t>
      </w:r>
      <w:r w:rsidRPr="003641B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14026" w:rsidRPr="003641BE" w:rsidRDefault="00A14026" w:rsidP="00A14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  <w:r w:rsidRPr="003641BE">
        <w:rPr>
          <w:rFonts w:ascii="Times New Roman" w:hAnsi="Times New Roman"/>
          <w:color w:val="000000"/>
          <w:sz w:val="24"/>
          <w:szCs w:val="24"/>
        </w:rPr>
        <w:tab/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ab/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         Председатель заседания                    __________________________ (Ф.И.О.)</w:t>
      </w:r>
    </w:p>
    <w:p w:rsidR="00A14026" w:rsidRPr="003641BE" w:rsidRDefault="00A14026" w:rsidP="00A14026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 (подпись)</w:t>
      </w:r>
    </w:p>
    <w:p w:rsidR="00A14026" w:rsidRPr="003641BE" w:rsidRDefault="00A14026" w:rsidP="00A140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ab/>
        <w:t>Секретарь заседания                               ___________________(Ф.И.О.)</w:t>
      </w:r>
    </w:p>
    <w:p w:rsidR="00A14026" w:rsidRPr="003641BE" w:rsidRDefault="00A14026" w:rsidP="00A14026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3641BE">
        <w:rPr>
          <w:rFonts w:ascii="Times New Roman" w:hAnsi="Times New Roman"/>
          <w:color w:val="000000"/>
          <w:sz w:val="24"/>
          <w:szCs w:val="24"/>
        </w:rPr>
        <w:t xml:space="preserve">  (подпись)</w:t>
      </w:r>
    </w:p>
    <w:p w:rsidR="00A14026" w:rsidRPr="003641BE" w:rsidRDefault="00A14026" w:rsidP="00A14026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A14026" w:rsidRPr="003641BE" w:rsidRDefault="00A14026" w:rsidP="00A14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8B2" w:rsidRDefault="001678B2"/>
    <w:sectPr w:rsidR="001678B2" w:rsidSect="0016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26"/>
    <w:rsid w:val="001678B2"/>
    <w:rsid w:val="00193815"/>
    <w:rsid w:val="002E3404"/>
    <w:rsid w:val="00330B30"/>
    <w:rsid w:val="003E012B"/>
    <w:rsid w:val="00452A66"/>
    <w:rsid w:val="005C3688"/>
    <w:rsid w:val="0067623C"/>
    <w:rsid w:val="00747560"/>
    <w:rsid w:val="00784C8B"/>
    <w:rsid w:val="009C24AA"/>
    <w:rsid w:val="00A14026"/>
    <w:rsid w:val="00C520AB"/>
    <w:rsid w:val="00E408E7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66"/>
    <w:pPr>
      <w:spacing w:after="0" w:line="360" w:lineRule="auto"/>
      <w:ind w:left="720" w:firstLine="567"/>
      <w:contextualSpacing/>
      <w:jc w:val="both"/>
    </w:pPr>
    <w:rPr>
      <w:rFonts w:ascii="Times New Roman" w:eastAsiaTheme="minorHAnsi" w:hAnsi="Times New Roman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nsamodurova</cp:lastModifiedBy>
  <cp:revision>2</cp:revision>
  <dcterms:created xsi:type="dcterms:W3CDTF">2022-11-21T12:38:00Z</dcterms:created>
  <dcterms:modified xsi:type="dcterms:W3CDTF">2022-11-22T13:48:00Z</dcterms:modified>
</cp:coreProperties>
</file>